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66C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МКДОУ </w:t>
      </w:r>
      <w:proofErr w:type="spellStart"/>
      <w:r w:rsidRPr="00666C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Здвинский</w:t>
      </w:r>
      <w:proofErr w:type="spellEnd"/>
      <w:r w:rsidRPr="00666C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детский сад «Солнышко» </w:t>
      </w: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66CA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общеразвивающего вида</w:t>
      </w: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15342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  <w:bookmarkStart w:id="0" w:name="_GoBack"/>
      <w:bookmarkEnd w:id="0"/>
    </w:p>
    <w:p w:rsidR="00A15342" w:rsidRDefault="00666CAA" w:rsidP="00666CA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 xml:space="preserve">Перспективный план работы с родителями в средней группе </w:t>
      </w:r>
      <w:r w:rsidR="00A15342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«Пчёлка»</w:t>
      </w:r>
    </w:p>
    <w:p w:rsidR="00666CAA" w:rsidRPr="00200948" w:rsidRDefault="00666CAA" w:rsidP="00666CA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201</w:t>
      </w:r>
      <w:r w:rsidRPr="00666CAA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7</w:t>
      </w: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-201</w:t>
      </w:r>
      <w:r w:rsidRPr="00666CAA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8</w:t>
      </w: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 xml:space="preserve"> г.</w:t>
      </w: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  <w:r w:rsidRPr="00666CA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Составил воспитатель 1 квалификационной категории</w:t>
      </w: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proofErr w:type="spellStart"/>
      <w:r w:rsidRPr="00666CA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Ситникова</w:t>
      </w:r>
      <w:proofErr w:type="spellEnd"/>
      <w:r w:rsidRPr="00666CA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Татьяна Николаевна </w:t>
      </w: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666CAA" w:rsidRDefault="00666CAA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</w:p>
    <w:p w:rsidR="00666CAA" w:rsidRPr="00A15342" w:rsidRDefault="00A15342" w:rsidP="00AE4C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53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Здвинск</w:t>
      </w:r>
    </w:p>
    <w:p w:rsidR="00666CAA" w:rsidRPr="00A15342" w:rsidRDefault="00A15342" w:rsidP="00A1534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1534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Сентябрь 2017</w:t>
      </w:r>
    </w:p>
    <w:p w:rsidR="00200948" w:rsidRPr="00200948" w:rsidRDefault="00200948" w:rsidP="00AE4CD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</w:pP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lastRenderedPageBreak/>
        <w:t>Перспективный план работы с родителями в средней группе 201</w:t>
      </w:r>
      <w:r w:rsidR="00666CAA" w:rsidRPr="00666CAA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7</w:t>
      </w: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-201</w:t>
      </w:r>
      <w:r w:rsidR="00666CAA" w:rsidRPr="00666CAA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>8</w:t>
      </w:r>
      <w:r w:rsidRPr="00200948">
        <w:rPr>
          <w:rFonts w:ascii="Trebuchet MS" w:eastAsia="Times New Roman" w:hAnsi="Trebuchet MS" w:cs="Times New Roman"/>
          <w:b/>
          <w:bCs/>
          <w:sz w:val="48"/>
          <w:szCs w:val="48"/>
          <w:u w:val="single"/>
          <w:lang w:eastAsia="ru-RU"/>
        </w:rPr>
        <w:t xml:space="preserve"> г.</w:t>
      </w:r>
    </w:p>
    <w:p w:rsidR="00277FEE" w:rsidRDefault="00277FEE" w:rsidP="00277FEE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672D9" w:rsidRPr="005672D9" w:rsidRDefault="00B45894" w:rsidP="005672D9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 xml:space="preserve">Цель </w:t>
      </w:r>
      <w:r w:rsidR="00E0629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 xml:space="preserve"> - </w:t>
      </w:r>
      <w:r w:rsidR="005672D9" w:rsidRPr="005672D9">
        <w:rPr>
          <w:rFonts w:ascii="Times New Roman" w:hAnsi="Times New Roman" w:cs="Times New Roman"/>
          <w:sz w:val="36"/>
          <w:szCs w:val="36"/>
          <w:lang w:eastAsia="ru-RU"/>
        </w:rPr>
        <w:t>приобщать родителей к активной жизни в группе и умению совместно с детьми проводить отдых, праздники.</w:t>
      </w:r>
    </w:p>
    <w:p w:rsidR="00277FEE" w:rsidRDefault="00E06299" w:rsidP="00E06299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Задачи</w:t>
      </w:r>
    </w:p>
    <w:p w:rsidR="00E06299" w:rsidRPr="00E06299" w:rsidRDefault="00E06299" w:rsidP="00E06299">
      <w:pPr>
        <w:pStyle w:val="a4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н</w:t>
      </w:r>
      <w:r w:rsidRPr="00B45894">
        <w:rPr>
          <w:rFonts w:ascii="Times New Roman" w:hAnsi="Times New Roman" w:cs="Times New Roman"/>
          <w:sz w:val="36"/>
          <w:szCs w:val="36"/>
          <w:lang w:eastAsia="ru-RU"/>
        </w:rPr>
        <w:t>ацелить, вовлечь родителей к активной, совместной работе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 детьми</w:t>
      </w:r>
      <w:r w:rsidRPr="00B4589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B458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ДОУ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E06299" w:rsidRPr="00E06299" w:rsidRDefault="00E06299" w:rsidP="00E06299">
      <w:pPr>
        <w:pStyle w:val="a4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B458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раскрыт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ь </w:t>
      </w:r>
      <w:r w:rsidRPr="00B458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творчески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 </w:t>
      </w:r>
      <w:r w:rsidRPr="00B458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</w:t>
      </w:r>
      <w:r w:rsidRPr="00B458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воображени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 детей;</w:t>
      </w:r>
    </w:p>
    <w:p w:rsidR="00E06299" w:rsidRDefault="00E06299" w:rsidP="00E0629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0629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привлекать родителей к созданию предметно-пространственной развивающей среды</w:t>
      </w:r>
      <w:r w:rsidR="000628B2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5672D9" w:rsidRDefault="005672D9" w:rsidP="005672D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672D9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сблизить членов семьи в совместной работе.</w:t>
      </w:r>
    </w:p>
    <w:p w:rsidR="007A3B85" w:rsidRPr="007A3B85" w:rsidRDefault="00663124" w:rsidP="00663124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 w:rsidRPr="007A3B85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="00200948" w:rsidRPr="007A3B85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Сентябрь:</w:t>
      </w:r>
    </w:p>
    <w:p w:rsidR="006A53A8" w:rsidRPr="007D6BAD" w:rsidRDefault="00200948" w:rsidP="00663124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76F3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1.</w:t>
      </w:r>
      <w:r w:rsidRPr="00643B8B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="00643B8B" w:rsidRPr="00643B8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Оформление родительского уголка на осеннюю тему</w:t>
      </w:r>
      <w:r w:rsidR="00643B8B" w:rsidRPr="00643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643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76F3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2</w:t>
      </w:r>
      <w:r w:rsidRPr="00D76F3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66312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Беседа с родителями  </w:t>
      </w:r>
      <w:r w:rsidR="007D6BA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"Организация самообслуживания в д/с и дома".</w:t>
      </w: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76F3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3</w:t>
      </w:r>
      <w:r w:rsidRPr="00711B95">
        <w:rPr>
          <w:rFonts w:ascii="Arial" w:eastAsia="Times New Roman" w:hAnsi="Arial" w:cs="Arial"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  <w:r w:rsidRPr="00711B95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="00711B95" w:rsidRPr="00711B95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 </w:t>
      </w:r>
      <w:r w:rsidRPr="00711B9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Родительское собрание: "Особенности развития детей пятого года жизни и основные задачи воспитания".</w:t>
      </w:r>
      <w:r w:rsidR="006A53A8" w:rsidRPr="00711B9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="006A53A8" w:rsidRPr="00711B9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Фото-вернисаж  «Воспоминания о лете!». </w:t>
      </w:r>
    </w:p>
    <w:p w:rsidR="00200948" w:rsidRDefault="00200948" w:rsidP="00D76F37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Выставка осенних поделок: "Осенний калейдоскоп</w:t>
      </w:r>
      <w:r w:rsidR="0067556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- 2017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".</w:t>
      </w:r>
    </w:p>
    <w:p w:rsidR="00422FEE" w:rsidRPr="00666CAA" w:rsidRDefault="00200948" w:rsidP="005672D9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val="en-US" w:eastAsia="ru-RU"/>
        </w:rPr>
      </w:pPr>
      <w:r w:rsidRPr="00D76F3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D6BA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Консультация    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"Детские вопросы и как на них отвечать".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200948" w:rsidRPr="00D76F37" w:rsidRDefault="00200948" w:rsidP="00D76F37">
      <w:pPr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D76F3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Октябрь</w:t>
      </w:r>
      <w:r w:rsidRPr="00D76F37">
        <w:rPr>
          <w:rFonts w:ascii="Arial" w:eastAsia="Times New Roman" w:hAnsi="Arial" w:cs="Arial"/>
          <w:color w:val="000000"/>
          <w:sz w:val="40"/>
          <w:szCs w:val="40"/>
          <w:u w:val="single"/>
          <w:shd w:val="clear" w:color="auto" w:fill="FFFFFF"/>
          <w:lang w:eastAsia="ru-RU"/>
        </w:rPr>
        <w:t>:</w:t>
      </w:r>
    </w:p>
    <w:p w:rsidR="00277FEE" w:rsidRPr="00277FEE" w:rsidRDefault="00200948" w:rsidP="00277FEE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76F37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1.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D76F3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277FEE">
        <w:rPr>
          <w:rFonts w:ascii="Times New Roman" w:hAnsi="Times New Roman" w:cs="Times New Roman"/>
          <w:sz w:val="36"/>
          <w:szCs w:val="36"/>
        </w:rPr>
        <w:t xml:space="preserve">Информация  </w:t>
      </w:r>
      <w:r w:rsidR="00277FEE" w:rsidRPr="00C4381C">
        <w:rPr>
          <w:rFonts w:ascii="Times New Roman" w:hAnsi="Times New Roman" w:cs="Times New Roman"/>
          <w:sz w:val="36"/>
          <w:szCs w:val="36"/>
        </w:rPr>
        <w:t xml:space="preserve"> «Влияние театрализованной игры на ребенка</w:t>
      </w:r>
      <w:r w:rsidR="00277FEE">
        <w:rPr>
          <w:rFonts w:ascii="Times New Roman" w:hAnsi="Times New Roman" w:cs="Times New Roman"/>
          <w:sz w:val="36"/>
          <w:szCs w:val="36"/>
        </w:rPr>
        <w:t xml:space="preserve"> </w:t>
      </w:r>
      <w:r w:rsidR="00277FEE" w:rsidRPr="00C4381C">
        <w:rPr>
          <w:rFonts w:ascii="Times New Roman" w:hAnsi="Times New Roman" w:cs="Times New Roman"/>
          <w:sz w:val="36"/>
          <w:szCs w:val="36"/>
        </w:rPr>
        <w:t>-</w:t>
      </w:r>
      <w:r w:rsidR="00277FEE">
        <w:rPr>
          <w:rFonts w:ascii="Times New Roman" w:hAnsi="Times New Roman" w:cs="Times New Roman"/>
          <w:sz w:val="36"/>
          <w:szCs w:val="36"/>
        </w:rPr>
        <w:t xml:space="preserve"> </w:t>
      </w:r>
      <w:r w:rsidR="00277FEE" w:rsidRPr="00C4381C">
        <w:rPr>
          <w:rFonts w:ascii="Times New Roman" w:hAnsi="Times New Roman" w:cs="Times New Roman"/>
          <w:sz w:val="36"/>
          <w:szCs w:val="36"/>
        </w:rPr>
        <w:t xml:space="preserve">дошкольника», «Зачем ребенку кукольный театр?». </w:t>
      </w:r>
    </w:p>
    <w:p w:rsidR="00277FEE" w:rsidRDefault="00200948" w:rsidP="004E06BD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Папка-передвижка: "Чтобы дети не болели".</w:t>
      </w:r>
      <w:r w:rsidR="00277F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200948" w:rsidRPr="00D76F37" w:rsidRDefault="00277FEE" w:rsidP="004E06BD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Дополнение театрального уголка в группе новыми атрибутами, привлекать родителей к расширению и пополнения уголка.</w:t>
      </w:r>
    </w:p>
    <w:p w:rsidR="00D76F37" w:rsidRPr="00D76F37" w:rsidRDefault="00200948" w:rsidP="004E06BD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76F37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2.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 Беседа с родителями: "Такие разные дети".</w:t>
      </w:r>
      <w:r w:rsidR="00AE4CD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AE4CDE" w:rsidRPr="00AE4CD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Развлечение:</w:t>
      </w:r>
      <w:r w:rsidR="00AE4CD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AE4CDE" w:rsidRPr="00AE4CD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«Осень золотая».</w:t>
      </w:r>
    </w:p>
    <w:p w:rsidR="00D76F37" w:rsidRDefault="00D76F37" w:rsidP="004E06BD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76F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3.</w:t>
      </w:r>
      <w:r w:rsidRPr="00D76F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76F3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Наглядный материал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родителей «Памятка для родителей о безопасности детей в д\</w:t>
      </w:r>
      <w:proofErr w:type="gramStart"/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E06BD" w:rsidRPr="00185FA8" w:rsidRDefault="00D76F37" w:rsidP="00185FA8">
      <w:pPr>
        <w:spacing w:after="0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D76F3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</w:t>
      </w:r>
      <w:r w:rsidRPr="008844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884486" w:rsidRPr="0088448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Беседы с родителями</w:t>
      </w:r>
      <w:r w:rsidR="00884486" w:rsidRPr="008844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«Утренняя гимнастика – залог бодрого настроения»</w:t>
      </w:r>
      <w:r w:rsidR="008844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88448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84486" w:rsidRPr="008844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Дать понять родителям о значении зарядки в жизни детей</w:t>
      </w:r>
      <w:r w:rsidR="0088448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E4CDE" w:rsidRPr="00185FA8" w:rsidRDefault="00200948" w:rsidP="00185FA8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 w:rsidRPr="00AE4CD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Ноябрь:</w:t>
      </w:r>
      <w:r w:rsidRPr="00200948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  <w:r w:rsidRPr="00AE4CD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A32A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Папка-передвижка   </w:t>
      </w:r>
      <w:r w:rsidR="00AE4CDE" w:rsidRPr="00AE4CDE">
        <w:rPr>
          <w:rFonts w:ascii="Times New Roman" w:eastAsia="Times New Roman" w:hAnsi="Times New Roman" w:cs="Times New Roman"/>
          <w:sz w:val="36"/>
          <w:szCs w:val="36"/>
          <w:lang w:eastAsia="ru-RU"/>
        </w:rPr>
        <w:t>«Если хочешь быть здоровым – закаляйся!»</w:t>
      </w:r>
    </w:p>
    <w:p w:rsidR="006821E9" w:rsidRDefault="00200948" w:rsidP="00682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E06B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2.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821E9" w:rsidRPr="006821E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Памятка </w:t>
      </w:r>
      <w:r w:rsidR="006821E9" w:rsidRPr="006821E9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«Одежда для прогулок в осенний период»</w:t>
      </w:r>
      <w:r w:rsidR="006821E9" w:rsidRPr="006821E9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6821E9" w:rsidRPr="006821E9" w:rsidRDefault="006821E9" w:rsidP="006821E9">
      <w:pPr>
        <w:pStyle w:val="a3"/>
        <w:rPr>
          <w:rFonts w:ascii="Times New Roman" w:hAnsi="Times New Roman" w:cs="Times New Roman"/>
          <w:sz w:val="36"/>
          <w:szCs w:val="36"/>
        </w:rPr>
      </w:pPr>
      <w:r w:rsidRPr="006821E9">
        <w:rPr>
          <w:rFonts w:ascii="Times New Roman" w:hAnsi="Times New Roman" w:cs="Times New Roman"/>
          <w:sz w:val="36"/>
          <w:szCs w:val="36"/>
        </w:rPr>
        <w:t xml:space="preserve">Фотовыставка </w:t>
      </w:r>
      <w:r>
        <w:rPr>
          <w:rFonts w:ascii="Times New Roman" w:hAnsi="Times New Roman" w:cs="Times New Roman"/>
          <w:sz w:val="36"/>
          <w:szCs w:val="36"/>
        </w:rPr>
        <w:t xml:space="preserve">«Бабушка и я, лучшие друзья» (ко </w:t>
      </w:r>
      <w:r w:rsidRPr="006821E9">
        <w:rPr>
          <w:rFonts w:ascii="Times New Roman" w:hAnsi="Times New Roman" w:cs="Times New Roman"/>
          <w:sz w:val="36"/>
          <w:szCs w:val="36"/>
        </w:rPr>
        <w:t>дню пожилого человека)</w:t>
      </w:r>
      <w:r w:rsidR="00A32A50">
        <w:rPr>
          <w:rFonts w:ascii="Times New Roman" w:hAnsi="Times New Roman" w:cs="Times New Roman"/>
          <w:sz w:val="36"/>
          <w:szCs w:val="36"/>
        </w:rPr>
        <w:t>.</w:t>
      </w:r>
    </w:p>
    <w:p w:rsidR="006821E9" w:rsidRPr="004A7021" w:rsidRDefault="006821E9" w:rsidP="006821E9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 xml:space="preserve">3. 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00948"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Развлечение:</w:t>
      </w:r>
      <w:r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200948"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"День матери".</w:t>
      </w:r>
      <w:r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200948" w:rsidRDefault="006821E9" w:rsidP="006821E9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 передвижка</w:t>
      </w:r>
      <w:r w:rsidR="009D724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изготовление стенгазеты</w:t>
      </w:r>
      <w:r w:rsidRPr="004A702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родительский уголок ко Дню Матери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6821E9" w:rsidRPr="006821E9" w:rsidRDefault="006821E9" w:rsidP="006821E9">
      <w:pPr>
        <w:pStyle w:val="a3"/>
        <w:rPr>
          <w:sz w:val="36"/>
          <w:szCs w:val="36"/>
        </w:rPr>
      </w:pPr>
      <w:r w:rsidRPr="006821E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4.  </w:t>
      </w:r>
      <w:r w:rsidRPr="006821E9">
        <w:rPr>
          <w:rFonts w:ascii="Times New Roman" w:hAnsi="Times New Roman" w:cs="Times New Roman"/>
          <w:sz w:val="36"/>
          <w:szCs w:val="36"/>
        </w:rPr>
        <w:t>Консультация: «Что делать если ребенок не хочет убирать за собой игрушки».  Дать рекомендации родителям о способах воздействия на ребенка</w:t>
      </w:r>
      <w:proofErr w:type="gramStart"/>
      <w:r w:rsidRPr="006821E9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>
        <w:rPr>
          <w:rStyle w:val="apple-converted-space"/>
          <w:rFonts w:ascii="Times New Roman" w:hAnsi="Times New Roman" w:cs="Times New Roman"/>
          <w:sz w:val="36"/>
          <w:szCs w:val="36"/>
        </w:rPr>
        <w:t>.</w:t>
      </w:r>
      <w:proofErr w:type="gramEnd"/>
    </w:p>
    <w:p w:rsidR="00DF166C" w:rsidRDefault="006821E9" w:rsidP="00DF166C">
      <w:pPr>
        <w:pStyle w:val="a3"/>
        <w:rPr>
          <w:rFonts w:ascii="Times New Roman" w:hAnsi="Times New Roman" w:cs="Times New Roman"/>
          <w:sz w:val="36"/>
          <w:szCs w:val="36"/>
        </w:rPr>
      </w:pPr>
      <w:r w:rsidRPr="006821E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5. </w:t>
      </w:r>
      <w:r w:rsidR="009D7242" w:rsidRPr="009D7242">
        <w:rPr>
          <w:rFonts w:ascii="Times New Roman" w:hAnsi="Times New Roman" w:cs="Times New Roman"/>
          <w:sz w:val="36"/>
          <w:szCs w:val="36"/>
        </w:rPr>
        <w:t>Выставка рисунков «Игрушка моего ребенка»</w:t>
      </w:r>
    </w:p>
    <w:p w:rsidR="00200948" w:rsidRPr="00DF166C" w:rsidRDefault="00200948" w:rsidP="00DF166C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200948">
        <w:rPr>
          <w:rFonts w:ascii="Arial" w:eastAsia="Times New Roman" w:hAnsi="Arial" w:cs="Arial"/>
          <w:color w:val="000000"/>
          <w:sz w:val="40"/>
          <w:szCs w:val="40"/>
          <w:lang w:eastAsia="ru-RU"/>
        </w:rPr>
        <w:lastRenderedPageBreak/>
        <w:br/>
      </w:r>
      <w:r w:rsidR="00DF166C" w:rsidRPr="00DF166C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DF166C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Декабрь:</w:t>
      </w:r>
    </w:p>
    <w:p w:rsidR="004A7021" w:rsidRPr="00711B95" w:rsidRDefault="00200948" w:rsidP="004A7021">
      <w:pPr>
        <w:spacing w:after="0"/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A702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1.</w:t>
      </w:r>
      <w:r w:rsidR="00711B95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11B95" w:rsidRPr="00711B95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Родительское собрание   </w:t>
      </w:r>
      <w:r w:rsidR="001201AD" w:rsidRPr="00711B95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711B95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«Особенности и проблемы речевого развития у детей среднего возраста. Пересказ как одна из форм развития речи и памяти».</w:t>
      </w:r>
      <w:r w:rsidR="001201AD" w:rsidRPr="00711B95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</w:p>
    <w:p w:rsidR="00DF166C" w:rsidRDefault="004A7021" w:rsidP="00DF166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A7021">
        <w:rPr>
          <w:rFonts w:ascii="Times New Roman" w:hAnsi="Times New Roman" w:cs="Times New Roman"/>
          <w:sz w:val="36"/>
          <w:szCs w:val="36"/>
          <w:shd w:val="clear" w:color="auto" w:fill="FFFFFF"/>
        </w:rPr>
        <w:t>Папка передвижка «Зима и зимние приметы».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00948" w:rsidRPr="004A702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2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DF166C" w:rsidRPr="00DF166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Конкурс творческих семейных </w:t>
      </w:r>
      <w:r w:rsidR="00DF166C" w:rsidRPr="00DF166C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работ</w:t>
      </w:r>
      <w:r w:rsidR="00DF166C" w:rsidRPr="00DF166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 </w:t>
      </w:r>
      <w:r w:rsidR="00DF166C" w:rsidRPr="00DF166C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«Елочная игрушка»</w:t>
      </w:r>
      <w:r w:rsidR="00DF166C" w:rsidRPr="00DF166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00948" w:rsidRPr="004A702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3.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«Безопасный Новый год».</w:t>
      </w:r>
      <w:r w:rsidR="00185FA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1201AD" w:rsidRPr="00DF166C" w:rsidRDefault="00185FA8" w:rsidP="00DF16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</w:t>
      </w:r>
      <w:r w:rsidR="00DF166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-</w:t>
      </w:r>
      <w:r w:rsidR="00DF166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передвижка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 «Какой подарок выбрать на Новый год ребёнку».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00948" w:rsidRPr="004A7021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4.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Утренник: "Здравствуй Новый год!"</w:t>
      </w:r>
      <w:r w:rsidR="001201A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200948" w:rsidRDefault="00200948" w:rsidP="00185FA8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470EFE" w:rsidRPr="00470EFE" w:rsidRDefault="00200948" w:rsidP="00470EFE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 w:rsidRPr="00470EF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Январь:</w:t>
      </w:r>
    </w:p>
    <w:p w:rsidR="00277FEE" w:rsidRDefault="00200948" w:rsidP="00277FEE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70EF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1.</w:t>
      </w:r>
      <w:r w:rsidR="00470EF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32A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Папка-передвижка   </w:t>
      </w:r>
      <w:r w:rsidR="00277FEE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"Чтобы дети не болели".</w:t>
      </w:r>
      <w:r w:rsidR="00277FE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470EFE" w:rsidRDefault="00277FEE" w:rsidP="00470EFE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Привлекать родителей к оформлению спортивного уголка и его пополнением новых атрибутов (своими руками)</w:t>
      </w:r>
      <w:r w:rsidR="00D1119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200948" w:rsidRPr="00470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0948" w:rsidRPr="00470EF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2.</w:t>
      </w:r>
      <w:r w:rsidR="00200948" w:rsidRPr="00470E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70EFE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Развлечение   </w:t>
      </w:r>
      <w:r w:rsidR="00200948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"Колядки".</w:t>
      </w:r>
      <w:r w:rsidR="00A32A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A32A50" w:rsidRPr="004532F4">
        <w:rPr>
          <w:rFonts w:ascii="Times New Roman" w:hAnsi="Times New Roman" w:cs="Times New Roman"/>
          <w:sz w:val="36"/>
          <w:szCs w:val="36"/>
          <w:shd w:val="clear" w:color="auto" w:fill="FFFFFF"/>
        </w:rPr>
        <w:t>Оформление папки-передвижки «Детские конфликты»</w:t>
      </w:r>
      <w:r w:rsidR="00200948" w:rsidRPr="00470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200948" w:rsidRPr="00470EF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3.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70EFE" w:rsidRPr="00470EF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Фоторепортаж в рубрике «Делимся семейным опытом!», «Как организовать выходной день с ребенком”.</w:t>
      </w:r>
      <w:r w:rsidR="00200948" w:rsidRPr="00470EFE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200948" w:rsidRPr="00470EF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4.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70EFE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Папка-передвижка  </w:t>
      </w:r>
      <w:r w:rsidR="00200948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"Профилактика зрения".</w:t>
      </w:r>
    </w:p>
    <w:p w:rsidR="00277FEE" w:rsidRDefault="00470EFE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470EFE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</w:p>
    <w:p w:rsidR="00277FEE" w:rsidRDefault="00277FEE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277FEE" w:rsidRDefault="00277FEE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7A3B85" w:rsidRDefault="00277FEE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470EFE" w:rsidRPr="00470EFE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70EFE" w:rsidRPr="00470EFE" w:rsidRDefault="007A3B85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  </w:t>
      </w:r>
      <w:r w:rsidR="00185FA8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200948" w:rsidRPr="00470EF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Февраль:</w:t>
      </w:r>
    </w:p>
    <w:p w:rsidR="005B373A" w:rsidRDefault="00200948" w:rsidP="00470EFE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70EF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1.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70EF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70EFE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470EF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«Что такое ЗОЖ</w:t>
      </w:r>
      <w:r w:rsidR="00470EF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?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».</w:t>
      </w: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70EFE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2.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B373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B373A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5B373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5B373A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r w:rsidR="005B373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Масленица».</w:t>
      </w:r>
      <w:r w:rsidR="004532F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C5EB1" w:rsidRPr="004532F4">
        <w:rPr>
          <w:rFonts w:ascii="Times New Roman" w:hAnsi="Times New Roman" w:cs="Times New Roman"/>
          <w:sz w:val="36"/>
          <w:szCs w:val="36"/>
          <w:shd w:val="clear" w:color="auto" w:fill="FFFFFF"/>
        </w:rPr>
        <w:t>Оформление папки-передвижки «Детские конфликты»</w:t>
      </w:r>
    </w:p>
    <w:p w:rsidR="005B373A" w:rsidRDefault="00470EFE" w:rsidP="00470EFE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Развлечение  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"Масленица".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A32A5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Консультация  </w:t>
      </w:r>
      <w:r w:rsidR="00A32A50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«Воспитание у детей внимания и усидчивости».</w:t>
      </w:r>
    </w:p>
    <w:p w:rsidR="005B373A" w:rsidRDefault="00470EFE" w:rsidP="00470EFE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B373A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Фотовыставка</w:t>
      </w:r>
      <w:r w:rsidR="005B373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5B373A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"Мой папа-защитник!"</w:t>
      </w:r>
    </w:p>
    <w:p w:rsidR="00470EFE" w:rsidRDefault="00470EFE" w:rsidP="007F44F0">
      <w:pPr>
        <w:spacing w:after="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Спортивный праздник ко Дню защитников Отечества.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70EFE" w:rsidRDefault="00200948" w:rsidP="00470E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470EF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Pr="00470EF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Март:</w:t>
      </w:r>
    </w:p>
    <w:p w:rsidR="005B373A" w:rsidRDefault="00200948" w:rsidP="00743DC4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743DC4" w:rsidRPr="00743DC4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1.</w:t>
      </w:r>
      <w:r w:rsidR="00743DC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32A5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Стенгазета "Моя любимая мама"</w:t>
      </w:r>
      <w:r w:rsidR="00A32A5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.</w:t>
      </w:r>
      <w:r w:rsidR="00A32A50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32A5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32A50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A32A5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A32A50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r w:rsidR="00A32A5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8 марта».</w:t>
      </w:r>
      <w:r w:rsidR="00A32A50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B373A" w:rsidRPr="005B373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896F2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Утренник  </w:t>
      </w:r>
      <w:r w:rsidR="00896F2A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"8 марта праздник мам".</w:t>
      </w:r>
    </w:p>
    <w:p w:rsidR="007A64EB" w:rsidRPr="00277FEE" w:rsidRDefault="00C545FC" w:rsidP="00277FEE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3DC4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Стенгазета "Моя любимая мама"</w:t>
      </w:r>
      <w:r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.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8 марта»</w:t>
      </w:r>
      <w:r w:rsidR="00743DC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743DC4" w:rsidRPr="00743DC4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3.</w:t>
      </w:r>
      <w:r w:rsidR="00743DC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43DC4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743DC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«Добрые советы родителям».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743DC4" w:rsidRPr="00743DC4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4.</w:t>
      </w:r>
      <w:r w:rsidR="00896F2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43DC4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E67F3" w:rsidRPr="006E67F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Консультация</w:t>
      </w:r>
      <w:r w:rsidR="00896F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6E67F3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6E67F3" w:rsidRPr="006E67F3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Развитие представлений о цвете, форме, вели</w:t>
      </w:r>
      <w:r w:rsidR="00277FEE">
        <w:rPr>
          <w:rFonts w:ascii="Times New Roman" w:eastAsia="Times New Roman" w:hAnsi="Times New Roman" w:cs="Times New Roman"/>
          <w:sz w:val="36"/>
          <w:szCs w:val="36"/>
          <w:lang w:eastAsia="ru-RU"/>
        </w:rPr>
        <w:t>чи</w:t>
      </w:r>
      <w:r w:rsidR="00DF166C">
        <w:rPr>
          <w:rFonts w:ascii="Times New Roman" w:eastAsia="Times New Roman" w:hAnsi="Times New Roman" w:cs="Times New Roman"/>
          <w:sz w:val="36"/>
          <w:szCs w:val="36"/>
          <w:lang w:eastAsia="ru-RU"/>
        </w:rPr>
        <w:t>не».</w:t>
      </w:r>
    </w:p>
    <w:p w:rsidR="00470EFE" w:rsidRPr="00BB7A6F" w:rsidRDefault="00470EFE" w:rsidP="00470EFE">
      <w:pP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BB7A6F"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200948"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Апрель:</w:t>
      </w:r>
    </w:p>
    <w:p w:rsidR="00A32A50" w:rsidRPr="00A32A50" w:rsidRDefault="00BB7A6F" w:rsidP="00A32A5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A6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32A50" w:rsidRPr="00D76F3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Папка-передвижка</w:t>
      </w:r>
      <w:r w:rsidR="00A32A5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 «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День смеха</w:t>
      </w:r>
      <w:r w:rsid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  <w:r w:rsid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Выставка детско – родительских работ «Космос». 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Наглядная 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информация</w:t>
      </w:r>
      <w:r w:rsid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от детей </w:t>
      </w:r>
      <w:r w:rsidR="00A32A50" w:rsidRPr="00A32A50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«Смешная газета!»</w:t>
      </w:r>
      <w:r w:rsidR="00A32A50" w:rsidRPr="00A32A5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DF166C" w:rsidRDefault="00A32A50" w:rsidP="00277F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A6F" w:rsidRPr="00277FEE"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ru-RU"/>
        </w:rPr>
        <w:t>2.</w:t>
      </w:r>
      <w:r w:rsidR="00BB7A6F" w:rsidRPr="00277FEE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Папка-передвижка   «День космонавтики».  </w:t>
      </w:r>
      <w:r w:rsidR="00BB7A6F" w:rsidRPr="00277FE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Беседа с родителями  </w:t>
      </w:r>
      <w:r w:rsidR="00200948" w:rsidRPr="00277FE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"Осторожно </w:t>
      </w:r>
      <w:r w:rsidR="00200948" w:rsidRPr="00BB7A6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улица</w:t>
      </w:r>
      <w:proofErr w:type="gramStart"/>
      <w:r w:rsidR="00BB7A6F" w:rsidRPr="00BB7A6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!</w:t>
      </w:r>
      <w:proofErr w:type="gramEnd"/>
      <w:r w:rsidR="00200948" w:rsidRPr="00BB7A6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".</w:t>
      </w:r>
      <w:r w:rsidR="00200948" w:rsidRPr="00BB7A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3</w:t>
      </w:r>
      <w:r w:rsidR="00E1773C" w:rsidRPr="00E177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E177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Папка-</w:t>
      </w:r>
      <w:r w:rsidR="00E1773C" w:rsidRPr="00E177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передвижка  </w:t>
      </w:r>
      <w:r w:rsidR="00E1773C" w:rsidRPr="00E1773C">
        <w:rPr>
          <w:rFonts w:ascii="Times New Roman" w:hAnsi="Times New Roman" w:cs="Times New Roman"/>
          <w:sz w:val="36"/>
          <w:szCs w:val="36"/>
        </w:rPr>
        <w:t>«Роль сюжетной игры в развитии детей дошкольного возраста».</w:t>
      </w:r>
      <w:r w:rsidR="00200948" w:rsidRPr="00E1773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  <w:r w:rsid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4</w:t>
      </w:r>
      <w:r w:rsidR="00200948" w:rsidRP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.</w:t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77FEE" w:rsidRPr="00470EF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Консультация     "Воспитание любознательности у ребёнка в саду и дома</w:t>
      </w:r>
      <w:r w:rsidR="00277FEE" w:rsidRPr="00470EF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".</w:t>
      </w:r>
      <w:r w:rsidR="00277FEE" w:rsidRPr="00470E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  <w:r w:rsidR="008D7FA8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</w:t>
      </w:r>
    </w:p>
    <w:p w:rsidR="00470EFE" w:rsidRPr="00BB7A6F" w:rsidRDefault="00DF166C" w:rsidP="00277FEE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277FEE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70EFE"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200948" w:rsidRPr="00BB7A6F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Май:</w:t>
      </w:r>
      <w:r w:rsidR="00200948" w:rsidRPr="00BB7A6F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FE6330" w:rsidRPr="00277FEE" w:rsidRDefault="00200948" w:rsidP="00277FEE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1</w:t>
      </w:r>
      <w:r w:rsidR="00FE6330" w:rsidRPr="00FE6330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. </w:t>
      </w:r>
      <w:r w:rsidR="00FE6330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E6330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Папка-передвижка  </w:t>
      </w:r>
      <w:r w:rsidR="00FE6330" w:rsidRPr="00BB7A6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«День Победы».</w:t>
      </w:r>
      <w:r w:rsidR="00FE6330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B7A6F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2</w:t>
      </w:r>
      <w:r w:rsidR="00277FE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.  </w:t>
      </w:r>
      <w:r w:rsidR="00277FEE" w:rsidRPr="008C2E16">
        <w:rPr>
          <w:rFonts w:ascii="Times New Roman" w:hAnsi="Times New Roman" w:cs="Times New Roman"/>
          <w:sz w:val="36"/>
          <w:szCs w:val="36"/>
        </w:rPr>
        <w:t>Консул</w:t>
      </w:r>
      <w:r w:rsidR="00277FEE">
        <w:rPr>
          <w:rFonts w:ascii="Times New Roman" w:hAnsi="Times New Roman" w:cs="Times New Roman"/>
          <w:sz w:val="36"/>
          <w:szCs w:val="36"/>
        </w:rPr>
        <w:t xml:space="preserve">ьтация   </w:t>
      </w:r>
      <w:r w:rsidR="00277FEE" w:rsidRPr="008C2E16">
        <w:rPr>
          <w:rFonts w:ascii="Times New Roman" w:hAnsi="Times New Roman" w:cs="Times New Roman"/>
          <w:sz w:val="36"/>
          <w:szCs w:val="36"/>
        </w:rPr>
        <w:t xml:space="preserve"> «Детские истерики»</w:t>
      </w:r>
      <w:r w:rsidR="00277FEE">
        <w:rPr>
          <w:rFonts w:ascii="Times New Roman" w:hAnsi="Times New Roman" w:cs="Times New Roman"/>
          <w:sz w:val="36"/>
          <w:szCs w:val="36"/>
        </w:rPr>
        <w:t>.</w:t>
      </w:r>
    </w:p>
    <w:p w:rsidR="00FE6330" w:rsidRPr="00CE6826" w:rsidRDefault="00200948" w:rsidP="00FE6330">
      <w:pP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3.</w:t>
      </w:r>
      <w:r w:rsidRPr="0020094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E6330" w:rsidRPr="00CE682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. </w:t>
      </w:r>
      <w:r w:rsidR="00FE633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Итоговое родительское собрание   </w:t>
      </w:r>
      <w:r w:rsidR="00FE633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“Наши достижения», </w:t>
      </w:r>
      <w:r w:rsidR="00FE6330" w:rsidRPr="00CE682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"Как повзрослели и чему н</w:t>
      </w:r>
      <w:r w:rsidR="00FE633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аучились наши дети за этот год», «</w:t>
      </w:r>
      <w:r w:rsidR="00FE6330" w:rsidRPr="00CE6826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Организация летнего отдыха детей".</w:t>
      </w:r>
    </w:p>
    <w:p w:rsidR="00200948" w:rsidRPr="00470EFE" w:rsidRDefault="00BB7A6F" w:rsidP="00FE6330">
      <w:pPr>
        <w:shd w:val="clear" w:color="auto" w:fill="FFFFFF"/>
        <w:spacing w:after="100" w:afterAutospacing="1" w:line="330" w:lineRule="atLeas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BB7A6F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BB7A6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Беседа  "Закаливание в летний период". Консультация  "Лето красное  -  пора прекрасная".</w:t>
      </w:r>
      <w:r w:rsidRPr="00BB7A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200948" w:rsidRPr="002009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B13E45" w:rsidRDefault="00A15342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Default="00F97076">
      <w:pPr>
        <w:rPr>
          <w:sz w:val="32"/>
          <w:szCs w:val="32"/>
        </w:rPr>
      </w:pPr>
    </w:p>
    <w:p w:rsidR="00F97076" w:rsidRPr="00F97076" w:rsidRDefault="00F97076" w:rsidP="00B773FA">
      <w:pPr>
        <w:jc w:val="center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lastRenderedPageBreak/>
        <w:t>2017 2018 год  36 недель</w:t>
      </w:r>
    </w:p>
    <w:p w:rsidR="00F97076" w:rsidRPr="00F97076" w:rsidRDefault="00F97076" w:rsidP="00B773FA">
      <w:pPr>
        <w:jc w:val="center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С 25.12 2017 -  08.01.2018 каникулы</w:t>
      </w:r>
    </w:p>
    <w:p w:rsidR="00F97076" w:rsidRPr="00F97076" w:rsidRDefault="00F97076" w:rsidP="00B773FA">
      <w:pPr>
        <w:jc w:val="center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Диагностика</w:t>
      </w:r>
    </w:p>
    <w:p w:rsidR="00F97076" w:rsidRPr="00F97076" w:rsidRDefault="00F97076" w:rsidP="00B773FA">
      <w:pPr>
        <w:pStyle w:val="a4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С 30.10.2017 – 10.11.2017</w:t>
      </w:r>
    </w:p>
    <w:p w:rsidR="00F97076" w:rsidRPr="00F97076" w:rsidRDefault="00F97076" w:rsidP="00B773FA">
      <w:pPr>
        <w:pStyle w:val="a4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02.052018. – 11.05.2018.</w:t>
      </w:r>
    </w:p>
    <w:p w:rsidR="00F97076" w:rsidRPr="00F97076" w:rsidRDefault="00F97076" w:rsidP="00B773FA">
      <w:p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Праздники</w:t>
      </w:r>
      <w:r w:rsidR="00B773FA">
        <w:rPr>
          <w:b/>
          <w:sz w:val="32"/>
          <w:szCs w:val="32"/>
        </w:rPr>
        <w:t xml:space="preserve">, </w:t>
      </w:r>
      <w:r w:rsidRPr="00F97076">
        <w:rPr>
          <w:b/>
          <w:sz w:val="32"/>
          <w:szCs w:val="32"/>
        </w:rPr>
        <w:t xml:space="preserve"> развлечения: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Осенний  09.10 – 13.10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День матери  20.11 – 24.11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Нов. Год 25.12 -0 29.12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Святки 09. 01 – 12.01 2018 год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Масленица 12.02. – 16.02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23 февраля с 19 – 22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8 марта с 1 – 07 марта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День космонавтики Тематические занятия 12 апреля</w:t>
      </w:r>
    </w:p>
    <w:p w:rsidR="00F97076" w:rsidRPr="00F97076" w:rsidRDefault="00F97076" w:rsidP="00B773FA">
      <w:pPr>
        <w:pStyle w:val="a4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F97076">
        <w:rPr>
          <w:b/>
          <w:sz w:val="32"/>
          <w:szCs w:val="32"/>
        </w:rPr>
        <w:t>День прилёта птиц с 16 – 20. 04.</w:t>
      </w:r>
    </w:p>
    <w:p w:rsidR="00F97076" w:rsidRDefault="00F97076" w:rsidP="00F97076">
      <w:pPr>
        <w:pStyle w:val="a4"/>
        <w:rPr>
          <w:b/>
          <w:sz w:val="40"/>
          <w:szCs w:val="40"/>
        </w:rPr>
      </w:pPr>
    </w:p>
    <w:p w:rsidR="00F97076" w:rsidRPr="00F97076" w:rsidRDefault="00F97076" w:rsidP="00F97076">
      <w:pPr>
        <w:pStyle w:val="a4"/>
        <w:rPr>
          <w:b/>
          <w:sz w:val="40"/>
          <w:szCs w:val="40"/>
        </w:rPr>
      </w:pPr>
      <w:r w:rsidRPr="00F97076">
        <w:rPr>
          <w:b/>
          <w:sz w:val="40"/>
          <w:szCs w:val="40"/>
        </w:rPr>
        <w:t>Оформление уголков на конкурсы в детсаду</w:t>
      </w:r>
    </w:p>
    <w:p w:rsidR="00F97076" w:rsidRPr="00F97076" w:rsidRDefault="00F97076" w:rsidP="00F97076">
      <w:pPr>
        <w:pStyle w:val="a4"/>
        <w:rPr>
          <w:b/>
          <w:sz w:val="44"/>
          <w:szCs w:val="44"/>
          <w:u w:val="single"/>
        </w:rPr>
      </w:pPr>
      <w:r w:rsidRPr="00F97076">
        <w:rPr>
          <w:b/>
          <w:sz w:val="44"/>
          <w:szCs w:val="44"/>
          <w:u w:val="single"/>
        </w:rPr>
        <w:t>Октябрь</w:t>
      </w:r>
      <w:proofErr w:type="gramStart"/>
      <w:r w:rsidRPr="00F97076">
        <w:rPr>
          <w:b/>
          <w:sz w:val="44"/>
          <w:szCs w:val="44"/>
          <w:u w:val="single"/>
        </w:rPr>
        <w:t xml:space="preserve">  -- </w:t>
      </w:r>
      <w:proofErr w:type="gramEnd"/>
      <w:r w:rsidRPr="00F97076">
        <w:rPr>
          <w:b/>
          <w:sz w:val="44"/>
          <w:szCs w:val="44"/>
          <w:u w:val="single"/>
        </w:rPr>
        <w:t>Театральный уголок</w:t>
      </w:r>
    </w:p>
    <w:p w:rsidR="00F97076" w:rsidRDefault="00F97076" w:rsidP="00F97076">
      <w:pPr>
        <w:pStyle w:val="a4"/>
        <w:rPr>
          <w:b/>
          <w:sz w:val="44"/>
          <w:szCs w:val="44"/>
          <w:u w:val="single"/>
        </w:rPr>
      </w:pPr>
      <w:r w:rsidRPr="00F97076">
        <w:rPr>
          <w:b/>
          <w:sz w:val="44"/>
          <w:szCs w:val="44"/>
          <w:u w:val="single"/>
        </w:rPr>
        <w:t>Январь ---  спортивный уголок</w:t>
      </w:r>
    </w:p>
    <w:p w:rsidR="00980C70" w:rsidRDefault="00980C70" w:rsidP="00F97076">
      <w:pPr>
        <w:pStyle w:val="a4"/>
        <w:rPr>
          <w:b/>
          <w:sz w:val="44"/>
          <w:szCs w:val="44"/>
          <w:u w:val="single"/>
        </w:rPr>
      </w:pPr>
    </w:p>
    <w:p w:rsidR="00980C70" w:rsidRDefault="00980C70" w:rsidP="00F97076">
      <w:pPr>
        <w:pStyle w:val="a4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Выставки (осенних поделок, новогодних, 23 февраля, 8 марта, 9 мая)</w:t>
      </w:r>
    </w:p>
    <w:p w:rsidR="00980C70" w:rsidRDefault="00980C70" w:rsidP="00F97076">
      <w:pPr>
        <w:pStyle w:val="a4"/>
        <w:rPr>
          <w:b/>
          <w:sz w:val="44"/>
          <w:szCs w:val="44"/>
          <w:u w:val="single"/>
        </w:rPr>
      </w:pPr>
    </w:p>
    <w:p w:rsidR="00B773FA" w:rsidRPr="00F97076" w:rsidRDefault="00B773FA" w:rsidP="00F97076">
      <w:pPr>
        <w:pStyle w:val="a4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Февраль ---</w:t>
      </w:r>
      <w:r w:rsidR="00285BAE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открытое занятие на выбор</w:t>
      </w:r>
    </w:p>
    <w:sectPr w:rsidR="00B773FA" w:rsidRPr="00F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B1"/>
    <w:multiLevelType w:val="hybridMultilevel"/>
    <w:tmpl w:val="FEA6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16A"/>
    <w:multiLevelType w:val="hybridMultilevel"/>
    <w:tmpl w:val="6E1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7236"/>
    <w:multiLevelType w:val="hybridMultilevel"/>
    <w:tmpl w:val="9D902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05"/>
    <w:rsid w:val="000628B2"/>
    <w:rsid w:val="00071F7C"/>
    <w:rsid w:val="001201AD"/>
    <w:rsid w:val="00185FA8"/>
    <w:rsid w:val="00200948"/>
    <w:rsid w:val="00277FEE"/>
    <w:rsid w:val="00285BAE"/>
    <w:rsid w:val="00422FEE"/>
    <w:rsid w:val="004532F4"/>
    <w:rsid w:val="00470EFE"/>
    <w:rsid w:val="004A7021"/>
    <w:rsid w:val="004E06BD"/>
    <w:rsid w:val="005672D9"/>
    <w:rsid w:val="005B373A"/>
    <w:rsid w:val="005E6F17"/>
    <w:rsid w:val="00643B8B"/>
    <w:rsid w:val="00663124"/>
    <w:rsid w:val="00666CAA"/>
    <w:rsid w:val="0067556B"/>
    <w:rsid w:val="006821E9"/>
    <w:rsid w:val="006A53A8"/>
    <w:rsid w:val="006E67F3"/>
    <w:rsid w:val="00711B95"/>
    <w:rsid w:val="00743DC4"/>
    <w:rsid w:val="007A3B85"/>
    <w:rsid w:val="007A64EB"/>
    <w:rsid w:val="007D6BAD"/>
    <w:rsid w:val="007D7AB7"/>
    <w:rsid w:val="007F44F0"/>
    <w:rsid w:val="00842ABE"/>
    <w:rsid w:val="00884486"/>
    <w:rsid w:val="00896F2A"/>
    <w:rsid w:val="008C2E16"/>
    <w:rsid w:val="008D7FA8"/>
    <w:rsid w:val="00980C70"/>
    <w:rsid w:val="009D7242"/>
    <w:rsid w:val="00A15342"/>
    <w:rsid w:val="00A27DBC"/>
    <w:rsid w:val="00A32A50"/>
    <w:rsid w:val="00A83EEB"/>
    <w:rsid w:val="00AE4CDE"/>
    <w:rsid w:val="00B20A74"/>
    <w:rsid w:val="00B45894"/>
    <w:rsid w:val="00B773FA"/>
    <w:rsid w:val="00BB7A6F"/>
    <w:rsid w:val="00C4381C"/>
    <w:rsid w:val="00C545FC"/>
    <w:rsid w:val="00C703F2"/>
    <w:rsid w:val="00CE6826"/>
    <w:rsid w:val="00D11195"/>
    <w:rsid w:val="00D60EE5"/>
    <w:rsid w:val="00D76F37"/>
    <w:rsid w:val="00DC39A5"/>
    <w:rsid w:val="00DF166C"/>
    <w:rsid w:val="00E06299"/>
    <w:rsid w:val="00E1606E"/>
    <w:rsid w:val="00E1773C"/>
    <w:rsid w:val="00F97076"/>
    <w:rsid w:val="00FA6805"/>
    <w:rsid w:val="00FC5EB1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821E9"/>
  </w:style>
  <w:style w:type="paragraph" w:styleId="a4">
    <w:name w:val="List Paragraph"/>
    <w:basedOn w:val="a"/>
    <w:uiPriority w:val="34"/>
    <w:qFormat/>
    <w:rsid w:val="00E0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3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821E9"/>
  </w:style>
  <w:style w:type="paragraph" w:styleId="a4">
    <w:name w:val="List Paragraph"/>
    <w:basedOn w:val="a"/>
    <w:uiPriority w:val="34"/>
    <w:qFormat/>
    <w:rsid w:val="00E0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56</cp:revision>
  <dcterms:created xsi:type="dcterms:W3CDTF">2017-09-15T13:39:00Z</dcterms:created>
  <dcterms:modified xsi:type="dcterms:W3CDTF">2017-09-19T13:04:00Z</dcterms:modified>
</cp:coreProperties>
</file>